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698" w:rsidRPr="00FB62F9" w:rsidRDefault="00001698" w:rsidP="00001698">
      <w:pPr>
        <w:bidi/>
        <w:spacing w:after="0"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drawing>
          <wp:inline distT="0" distB="0" distL="0" distR="0" wp14:anchorId="4EE38BF6" wp14:editId="0A7D4A37">
            <wp:extent cx="811033" cy="724992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honar_university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978"/>
                    <a:stretch/>
                  </pic:blipFill>
                  <pic:spPr bwMode="auto">
                    <a:xfrm>
                      <a:off x="0" y="0"/>
                      <a:ext cx="846837" cy="756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698" w:rsidRPr="00D5634E" w:rsidRDefault="00001698" w:rsidP="00001698">
      <w:pPr>
        <w:bidi/>
        <w:spacing w:after="0" w:line="240" w:lineRule="auto"/>
        <w:jc w:val="center"/>
        <w:rPr>
          <w:rFonts w:cs="B Nazanin"/>
          <w:color w:val="002060"/>
          <w:sz w:val="20"/>
          <w:szCs w:val="20"/>
          <w:rtl/>
        </w:rPr>
      </w:pPr>
      <w:r w:rsidRPr="00D5634E">
        <w:rPr>
          <w:rFonts w:cs="B Nazanin" w:hint="cs"/>
          <w:color w:val="002060"/>
          <w:sz w:val="20"/>
          <w:szCs w:val="20"/>
          <w:rtl/>
        </w:rPr>
        <w:t>دانشگاه شهید باهنر کرمان</w:t>
      </w:r>
    </w:p>
    <w:p w:rsidR="00001698" w:rsidRPr="00D5634E" w:rsidRDefault="00001698" w:rsidP="00001698">
      <w:pPr>
        <w:bidi/>
        <w:spacing w:after="0" w:line="240" w:lineRule="auto"/>
        <w:jc w:val="center"/>
        <w:rPr>
          <w:rFonts w:cs="B Nazanin"/>
          <w:color w:val="002060"/>
          <w:sz w:val="20"/>
          <w:szCs w:val="20"/>
          <w:rtl/>
        </w:rPr>
      </w:pPr>
      <w:r w:rsidRPr="00D5634E">
        <w:rPr>
          <w:rFonts w:cs="B Nazanin" w:hint="cs"/>
          <w:color w:val="002060"/>
          <w:sz w:val="20"/>
          <w:szCs w:val="20"/>
          <w:rtl/>
        </w:rPr>
        <w:t>دانشکده فنی و مهندسی</w:t>
      </w:r>
    </w:p>
    <w:p w:rsidR="00001698" w:rsidRDefault="00001698" w:rsidP="0000169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D5634E">
        <w:rPr>
          <w:rFonts w:cs="B Nazanin" w:hint="cs"/>
          <w:color w:val="002060"/>
          <w:sz w:val="20"/>
          <w:szCs w:val="20"/>
          <w:rtl/>
        </w:rPr>
        <w:t>بخش مهندسی برق</w:t>
      </w:r>
    </w:p>
    <w:p w:rsidR="00BF23E9" w:rsidRPr="00FE3347" w:rsidRDefault="00C34F57" w:rsidP="00001698">
      <w:pPr>
        <w:bidi/>
        <w:jc w:val="center"/>
        <w:rPr>
          <w:rFonts w:cs="B Nazanin"/>
          <w:b/>
          <w:bCs/>
          <w:color w:val="002060"/>
          <w:sz w:val="32"/>
          <w:szCs w:val="32"/>
          <w:rtl/>
          <w:lang w:bidi="fa-IR"/>
        </w:rPr>
      </w:pPr>
      <w:r w:rsidRPr="00FE3347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>چک لیست نهایی پایان نامه کارشناسی ارشد و رساله دکتری</w:t>
      </w:r>
    </w:p>
    <w:tbl>
      <w:tblPr>
        <w:tblStyle w:val="TableGrid"/>
        <w:bidiVisual/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483"/>
        <w:gridCol w:w="9447"/>
        <w:gridCol w:w="490"/>
      </w:tblGrid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1D43BE" w:rsidP="00FF6356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33" w:type="pct"/>
            <w:vAlign w:val="center"/>
          </w:tcPr>
          <w:p w:rsidR="001D43BE" w:rsidRPr="006665F4" w:rsidRDefault="006665F4" w:rsidP="006665F4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>قالب پایان</w:t>
            </w:r>
            <w:r w:rsidRPr="006665F4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>نامه/رساله کاملا منطبق بر قالب دانشگاه است.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1D43BE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533" w:type="pct"/>
            <w:vAlign w:val="center"/>
          </w:tcPr>
          <w:p w:rsidR="001D43BE" w:rsidRPr="006665F4" w:rsidRDefault="006665F4" w:rsidP="00B80793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>آیین نگارش و علامت گذاری (فاصله، نیم</w:t>
            </w:r>
            <w:r w:rsidRPr="006665F4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فاصله، کاما، پرانتز، نقطه، </w:t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>دونقطه</w:t>
            </w:r>
            <w:r w:rsidRPr="006665F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...) به درستی رعایت شده است.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4221D9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33" w:type="pct"/>
            <w:vAlign w:val="center"/>
          </w:tcPr>
          <w:p w:rsidR="001D43BE" w:rsidRPr="006665F4" w:rsidRDefault="004221D9" w:rsidP="006665F4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چکیده و صفحه عنوان فارسی و لاتین ویرایش </w:t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>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ده و اطلاعات آن کامل است.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4221D9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33" w:type="pct"/>
            <w:vAlign w:val="center"/>
          </w:tcPr>
          <w:p w:rsidR="001D43BE" w:rsidRPr="006665F4" w:rsidRDefault="004221D9" w:rsidP="00B474A8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ماه دفاع در صفحه عنوان درست نوشته شده است (شهری</w:t>
            </w:r>
            <w:r w:rsidR="00300C6C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 97 درست است نه شهریورماه 97).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300C6C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533" w:type="pct"/>
            <w:vAlign w:val="center"/>
          </w:tcPr>
          <w:p w:rsidR="001D43BE" w:rsidRPr="006665F4" w:rsidRDefault="006C32D2" w:rsidP="006C32D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چکیده در یک پاراگراف تنظیم شده و </w:t>
            </w:r>
            <w:r w:rsidR="00300C6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آن</w:t>
            </w:r>
            <w:bookmarkStart w:id="0" w:name="_GoBack"/>
            <w:bookmarkEnd w:id="0"/>
            <w:r w:rsidR="00300C6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C22AB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از </w:t>
            </w:r>
            <w:r w:rsidR="00300C6C">
              <w:rPr>
                <w:rFonts w:cs="B Nazanin" w:hint="cs"/>
                <w:sz w:val="26"/>
                <w:szCs w:val="26"/>
                <w:rtl/>
                <w:lang w:bidi="fa-IR"/>
              </w:rPr>
              <w:t>پانویس استفاده نشده است</w:t>
            </w:r>
            <w:r w:rsidR="00121ABA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1D43BE" w:rsidRPr="006665F4" w:rsidTr="00EE67B3">
        <w:trPr>
          <w:jc w:val="center"/>
        </w:trPr>
        <w:tc>
          <w:tcPr>
            <w:tcW w:w="232" w:type="pct"/>
            <w:vAlign w:val="center"/>
          </w:tcPr>
          <w:p w:rsidR="001D43BE" w:rsidRPr="006665F4" w:rsidRDefault="00300C6C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4533" w:type="pct"/>
            <w:vAlign w:val="center"/>
          </w:tcPr>
          <w:p w:rsidR="001D43BE" w:rsidRPr="006665F4" w:rsidRDefault="00300C6C" w:rsidP="0068579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نحوه درست استفاده از پانویس رعایت شده</w:t>
            </w:r>
            <w:r w:rsidR="00B750DF"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شماره پانویس در هر صفحه از 1 شروع </w:t>
            </w:r>
            <w:r w:rsidR="00E1741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شده </w:t>
            </w:r>
            <w:r w:rsidR="00B750DF">
              <w:rPr>
                <w:rFonts w:cs="B Nazanin" w:hint="cs"/>
                <w:sz w:val="26"/>
                <w:szCs w:val="26"/>
                <w:rtl/>
                <w:lang w:bidi="fa-IR"/>
              </w:rPr>
              <w:t>و حرف اول آن بزرگ است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235" w:type="pct"/>
            <w:vAlign w:val="center"/>
          </w:tcPr>
          <w:p w:rsidR="001D43BE" w:rsidRPr="006665F4" w:rsidRDefault="001D43BE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FF59B2" w:rsidRPr="006665F4" w:rsidTr="00EE67B3">
        <w:trPr>
          <w:jc w:val="center"/>
        </w:trPr>
        <w:tc>
          <w:tcPr>
            <w:tcW w:w="232" w:type="pct"/>
            <w:vAlign w:val="center"/>
          </w:tcPr>
          <w:p w:rsidR="00FF59B2" w:rsidRPr="006665F4" w:rsidRDefault="00186EAE" w:rsidP="001D43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4533" w:type="pct"/>
            <w:vAlign w:val="center"/>
          </w:tcPr>
          <w:p w:rsidR="00FF59B2" w:rsidRPr="006665F4" w:rsidRDefault="00186EAE" w:rsidP="006665F4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مراجع در فهرست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حذف شده است.</w:t>
            </w:r>
          </w:p>
        </w:tc>
        <w:tc>
          <w:tcPr>
            <w:tcW w:w="235" w:type="pct"/>
            <w:vAlign w:val="center"/>
          </w:tcPr>
          <w:p w:rsidR="00FF59B2" w:rsidRPr="006665F4" w:rsidRDefault="00186EAE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4533" w:type="pct"/>
            <w:vAlign w:val="center"/>
          </w:tcPr>
          <w:p w:rsidR="004A3222" w:rsidRPr="006665F4" w:rsidRDefault="004A3222" w:rsidP="00833395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شماره مراجع در متن به ترتیب ارجاع به آن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در متن</w:t>
            </w:r>
            <w:r w:rsidR="0083339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با فونت فارسی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 طبق فرمت درست است (</w:t>
            </w:r>
            <w:r w:rsidRPr="000F1635">
              <w:rPr>
                <w:rFonts w:cs="B Nazanin"/>
                <w:lang w:bidi="fa-IR"/>
              </w:rPr>
              <w:t>]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 و 6</w:t>
            </w:r>
            <w:r w:rsidRPr="000F1635">
              <w:rPr>
                <w:rFonts w:cs="B Nazanin"/>
                <w:lang w:bidi="fa-IR"/>
              </w:rPr>
              <w:t>[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</w:t>
            </w:r>
            <w:r w:rsidRPr="000F1635">
              <w:rPr>
                <w:rFonts w:cs="B Nazanin"/>
                <w:lang w:bidi="fa-IR"/>
              </w:rPr>
              <w:t>]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1-8</w:t>
            </w:r>
            <w:r w:rsidRPr="000F1635">
              <w:rPr>
                <w:rFonts w:cs="B Nazanin"/>
                <w:lang w:bidi="fa-IR"/>
              </w:rPr>
              <w:t>[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4533" w:type="pct"/>
            <w:vAlign w:val="center"/>
          </w:tcPr>
          <w:p w:rsidR="004A3222" w:rsidRPr="006665F4" w:rsidRDefault="004A3222" w:rsidP="004A32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اطلاعات مراجع در فهرست مراجع کامل و مطابق با فرمت استاندارد دانشگاه (</w:t>
            </w:r>
            <w:r w:rsidR="00E1741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 بخش برق طبق فرمت </w:t>
            </w:r>
            <w:r w:rsidRPr="000F1635">
              <w:rPr>
                <w:rFonts w:asciiTheme="majorBidi" w:hAnsiTheme="majorBidi" w:cstheme="majorBidi"/>
                <w:lang w:bidi="fa-IR"/>
              </w:rPr>
              <w:t>IEEE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4533" w:type="pct"/>
            <w:vAlign w:val="center"/>
          </w:tcPr>
          <w:p w:rsidR="004A3222" w:rsidRPr="006665F4" w:rsidRDefault="004A3222" w:rsidP="004A32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صفحات عنوان فصل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فرد است و شما</w:t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>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 آن دیده نمی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شود.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4533" w:type="pct"/>
            <w:vAlign w:val="center"/>
          </w:tcPr>
          <w:p w:rsidR="004A3222" w:rsidRPr="006665F4" w:rsidRDefault="004A3222" w:rsidP="00B80793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عنوان فصل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کاملا</w:t>
            </w:r>
            <w:r w:rsidR="0010625D">
              <w:rPr>
                <w:rFonts w:cs="B Nazanin" w:hint="cs"/>
                <w:sz w:val="26"/>
                <w:szCs w:val="26"/>
                <w:rtl/>
                <w:lang w:bidi="fa-IR"/>
              </w:rPr>
              <w:t>ً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در وسط صفحه قرار داشته و طول عنوان</w:t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فصل</w:t>
            </w:r>
            <w:r w:rsidR="00B80793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>ها و بخش</w:t>
            </w:r>
            <w:r w:rsidR="00B80793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B80793"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در حد معقول و کوتاه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4533" w:type="pct"/>
            <w:vAlign w:val="center"/>
          </w:tcPr>
          <w:p w:rsidR="004A3222" w:rsidRPr="006665F4" w:rsidRDefault="004A3222" w:rsidP="0026203B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اندازه قلم فارسی و لاتین در متن، عنوان فصل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بخش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ها،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 مطابق با </w:t>
            </w:r>
            <w:r w:rsidR="0026203B">
              <w:rPr>
                <w:rFonts w:cs="B Nazanin" w:hint="cs"/>
                <w:sz w:val="26"/>
                <w:szCs w:val="26"/>
                <w:rtl/>
                <w:lang w:bidi="fa-IR"/>
              </w:rPr>
              <w:t>قالب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دانشگاه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4A3222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4533" w:type="pct"/>
            <w:vAlign w:val="center"/>
          </w:tcPr>
          <w:p w:rsidR="004A3222" w:rsidRPr="008D4C4D" w:rsidRDefault="007B103D" w:rsidP="007B103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ابتدای</w:t>
            </w:r>
            <w:r w:rsidR="0010625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اولین خط هر</w:t>
            </w:r>
            <w:r w:rsidR="004A3222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پاراگراف به استثنای پاراگراف اول هر بخش و زیربخش 5/0 سانتیمتر </w:t>
            </w:r>
            <w:r w:rsidR="00983158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با حاشیه فاصله دارد</w:t>
            </w:r>
            <w:r w:rsidR="004A3222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B856EC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4533" w:type="pct"/>
            <w:vAlign w:val="center"/>
          </w:tcPr>
          <w:p w:rsidR="004A3222" w:rsidRPr="008D4C4D" w:rsidRDefault="00B856EC" w:rsidP="00121ABA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در عنوان فصل</w:t>
            </w:r>
            <w:r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ها و بخش</w:t>
            </w:r>
            <w:r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ها، متن، شکل</w:t>
            </w:r>
            <w:r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ها، جدول</w:t>
            </w:r>
            <w:r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 تا حد ممکن از </w:t>
            </w:r>
            <w:r w:rsidR="001B5FC8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کلمات</w:t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لاتین استفاده نشده است</w:t>
            </w:r>
            <w:r w:rsidR="001B5FC8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</w:t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کلمات لاتین </w:t>
            </w:r>
            <w:r w:rsidR="00083936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معادل </w:t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زیرنویس </w:t>
            </w:r>
            <w:r w:rsidR="0014277C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شده</w:t>
            </w:r>
            <w:r w:rsidR="0014277C"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14277C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اند</w:t>
            </w:r>
            <w:r w:rsidR="001B5FC8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  <w:r w:rsidR="00121ABA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اسامی اشخاص خارجی، فارسی نوشته شده و به صورت انگلیسی پانویس شده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C02F65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4533" w:type="pct"/>
            <w:vAlign w:val="center"/>
          </w:tcPr>
          <w:p w:rsidR="004A3222" w:rsidRPr="006665F4" w:rsidRDefault="00166C09" w:rsidP="00083936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کیفیت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در پرینت مطلوب و در</w:t>
            </w:r>
            <w:r w:rsidR="002F4641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موارد لازم از شکل رنگی استفاده شده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A00E4D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4533" w:type="pct"/>
            <w:vAlign w:val="center"/>
          </w:tcPr>
          <w:p w:rsidR="004A3222" w:rsidRPr="008D4C4D" w:rsidRDefault="00FA4339" w:rsidP="00AF1B46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اندازه </w:t>
            </w:r>
            <w:r w:rsidR="003B1C9E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شکل</w:t>
            </w:r>
            <w:r w:rsidR="008D4C4D" w:rsidRPr="008D4C4D">
              <w:rPr>
                <w:rFonts w:cs="B Nazanin"/>
                <w:sz w:val="26"/>
                <w:szCs w:val="26"/>
                <w:lang w:bidi="fa-IR"/>
              </w:rPr>
              <w:softHyphen/>
            </w:r>
            <w:r w:rsidR="003B1C9E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 متناسب با متن بوده </w:t>
            </w:r>
            <w:r w:rsidR="00AF1B46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و اندازه</w:t>
            </w:r>
            <w:r w:rsidR="003B1C9E"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قلم متن داخل شکل</w:t>
            </w:r>
            <w:r w:rsidRPr="008D4C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D4C4D">
              <w:rPr>
                <w:rFonts w:cs="B Nazanin" w:hint="cs"/>
                <w:sz w:val="26"/>
                <w:szCs w:val="26"/>
                <w:rtl/>
                <w:lang w:bidi="fa-IR"/>
              </w:rPr>
              <w:t>ها با اندازه قلم زیرنویس شکل تقریباً یکسان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5A6C0D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4533" w:type="pct"/>
            <w:vAlign w:val="center"/>
          </w:tcPr>
          <w:p w:rsidR="004A3222" w:rsidRPr="006665F4" w:rsidRDefault="005A6C0D" w:rsidP="004A32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برای نام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گذاری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چند بخشی از حروف ابجد استفاده شده است.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B6243D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4533" w:type="pct"/>
            <w:vAlign w:val="center"/>
          </w:tcPr>
          <w:p w:rsidR="004A3222" w:rsidRPr="006665F4" w:rsidRDefault="000818A2" w:rsidP="00B6243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تمامی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یا در بالا و یا در پایین صفحه آورده شده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3B1C9E">
              <w:rPr>
                <w:rFonts w:cs="B Nazanin" w:hint="cs"/>
                <w:sz w:val="26"/>
                <w:szCs w:val="26"/>
                <w:rtl/>
                <w:lang w:bidi="fa-IR"/>
              </w:rPr>
              <w:t>اند.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FC173B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4533" w:type="pct"/>
            <w:vAlign w:val="center"/>
          </w:tcPr>
          <w:p w:rsidR="004A3222" w:rsidRPr="006665F4" w:rsidRDefault="00FC173B" w:rsidP="004A32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فارسی از راست به چپ (به صورت فارسی) نوشته شده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اند.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A3222" w:rsidRPr="006665F4" w:rsidTr="00EE67B3">
        <w:trPr>
          <w:jc w:val="center"/>
        </w:trPr>
        <w:tc>
          <w:tcPr>
            <w:tcW w:w="232" w:type="pct"/>
            <w:vAlign w:val="center"/>
          </w:tcPr>
          <w:p w:rsidR="004A3222" w:rsidRPr="006665F4" w:rsidRDefault="00C92A71" w:rsidP="004A32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4533" w:type="pct"/>
            <w:vAlign w:val="center"/>
          </w:tcPr>
          <w:p w:rsidR="004A3222" w:rsidRPr="0054260C" w:rsidRDefault="00E018EB" w:rsidP="003F7AEF">
            <w:pPr>
              <w:bidi/>
              <w:jc w:val="both"/>
              <w:rPr>
                <w:rFonts w:cs="B Nazanin"/>
                <w:sz w:val="26"/>
                <w:szCs w:val="26"/>
                <w:vertAlign w:val="subscript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تمامی </w:t>
            </w:r>
            <w:r w:rsidR="00D6562C">
              <w:rPr>
                <w:rFonts w:cs="B Nazanin" w:hint="cs"/>
                <w:sz w:val="26"/>
                <w:szCs w:val="26"/>
                <w:rtl/>
                <w:lang w:bidi="fa-IR"/>
              </w:rPr>
              <w:t>اعداد در جدول</w:t>
            </w:r>
            <w:r w:rsidR="00D6562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D6562C">
              <w:rPr>
                <w:rFonts w:cs="B Nazanin" w:hint="cs"/>
                <w:sz w:val="26"/>
                <w:szCs w:val="26"/>
                <w:rtl/>
                <w:lang w:bidi="fa-IR"/>
              </w:rPr>
              <w:t>ها، شکل</w:t>
            </w:r>
            <w:r w:rsidR="00D6562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D6562C"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نمودارها</w:t>
            </w:r>
            <w:r w:rsidR="003F7AEF">
              <w:rPr>
                <w:rFonts w:cs="B Nazanin" w:hint="cs"/>
                <w:sz w:val="26"/>
                <w:szCs w:val="26"/>
                <w:rtl/>
                <w:lang w:bidi="fa-IR"/>
              </w:rPr>
              <w:t>، محورهای نمودارها</w:t>
            </w:r>
            <w:r w:rsidR="00D6562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 متن دارای واحد هستند.</w:t>
            </w:r>
          </w:p>
        </w:tc>
        <w:tc>
          <w:tcPr>
            <w:tcW w:w="235" w:type="pct"/>
            <w:vAlign w:val="center"/>
          </w:tcPr>
          <w:p w:rsidR="004A3222" w:rsidRPr="006665F4" w:rsidRDefault="004A32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D6562C" w:rsidRPr="006665F4" w:rsidTr="00EE67B3">
        <w:trPr>
          <w:jc w:val="center"/>
        </w:trPr>
        <w:tc>
          <w:tcPr>
            <w:tcW w:w="232" w:type="pct"/>
            <w:vAlign w:val="center"/>
          </w:tcPr>
          <w:p w:rsidR="00D6562C" w:rsidRPr="006665F4" w:rsidRDefault="00D6562C" w:rsidP="00D6562C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4533" w:type="pct"/>
            <w:vAlign w:val="center"/>
          </w:tcPr>
          <w:p w:rsidR="00D6562C" w:rsidRPr="0054260C" w:rsidRDefault="00D6562C" w:rsidP="00D6562C">
            <w:pPr>
              <w:bidi/>
              <w:jc w:val="both"/>
              <w:rPr>
                <w:rFonts w:cs="B Nazanin"/>
                <w:sz w:val="26"/>
                <w:szCs w:val="26"/>
                <w:vertAlign w:val="subscript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تمامی واحد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به صورت درست در متن، 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قید شده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اند (</w:t>
            </w:r>
            <w:r w:rsidRPr="000F1635">
              <w:rPr>
                <w:rFonts w:asciiTheme="majorBidi" w:hAnsiTheme="majorBidi" w:cstheme="majorBidi"/>
                <w:lang w:bidi="fa-IR"/>
              </w:rPr>
              <w:t>m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: میلی </w:t>
            </w:r>
            <w:r w:rsidRPr="000F1635">
              <w:rPr>
                <w:rFonts w:asciiTheme="majorBidi" w:hAnsiTheme="majorBidi" w:cstheme="majorBidi"/>
                <w:lang w:bidi="fa-IR"/>
              </w:rPr>
              <w:t>M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: مگا، </w:t>
            </w:r>
            <w:r w:rsidRPr="000F1635">
              <w:rPr>
                <w:rFonts w:asciiTheme="majorBidi" w:hAnsiTheme="majorBidi" w:cstheme="majorBidi"/>
                <w:lang w:bidi="fa-IR"/>
              </w:rPr>
              <w:t>k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: کیلو</w:t>
            </w:r>
            <w:r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0F1635">
              <w:rPr>
                <w:rFonts w:asciiTheme="majorBidi" w:hAnsiTheme="majorBidi" w:cstheme="majorBidi"/>
                <w:lang w:bidi="fa-IR"/>
              </w:rPr>
              <w:t>K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: کلوین).</w:t>
            </w:r>
          </w:p>
        </w:tc>
        <w:tc>
          <w:tcPr>
            <w:tcW w:w="235" w:type="pct"/>
            <w:vAlign w:val="center"/>
          </w:tcPr>
          <w:p w:rsidR="00D6562C" w:rsidRPr="006665F4" w:rsidRDefault="00D6562C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4E22" w:rsidRPr="006665F4" w:rsidTr="00EE67B3">
        <w:trPr>
          <w:jc w:val="center"/>
        </w:trPr>
        <w:tc>
          <w:tcPr>
            <w:tcW w:w="232" w:type="pct"/>
            <w:vAlign w:val="center"/>
          </w:tcPr>
          <w:p w:rsidR="003E4E22" w:rsidRPr="006665F4" w:rsidRDefault="003E4E22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4533" w:type="pct"/>
            <w:vAlign w:val="center"/>
          </w:tcPr>
          <w:p w:rsidR="003E4E22" w:rsidRPr="006665F4" w:rsidRDefault="003E4E22" w:rsidP="003E4E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در هیچ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جای صفحه به جز انتهای فصل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ها، فضای خالی وجود ندارد.</w:t>
            </w:r>
          </w:p>
        </w:tc>
        <w:tc>
          <w:tcPr>
            <w:tcW w:w="235" w:type="pct"/>
            <w:vAlign w:val="center"/>
          </w:tcPr>
          <w:p w:rsidR="003E4E22" w:rsidRPr="006665F4" w:rsidRDefault="003E4E22" w:rsidP="003E543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4E22" w:rsidRPr="006665F4" w:rsidTr="00EE67B3">
        <w:trPr>
          <w:jc w:val="center"/>
        </w:trPr>
        <w:tc>
          <w:tcPr>
            <w:tcW w:w="232" w:type="pct"/>
            <w:vAlign w:val="center"/>
          </w:tcPr>
          <w:p w:rsidR="003E4E22" w:rsidRDefault="003E4E22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4533" w:type="pct"/>
            <w:vAlign w:val="center"/>
          </w:tcPr>
          <w:p w:rsidR="003E4E22" w:rsidRDefault="003E4E22" w:rsidP="003E4E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تمامی روابط شماره دارند.</w:t>
            </w:r>
          </w:p>
        </w:tc>
        <w:tc>
          <w:tcPr>
            <w:tcW w:w="235" w:type="pct"/>
            <w:vAlign w:val="center"/>
          </w:tcPr>
          <w:p w:rsidR="003E4E22" w:rsidRPr="006665F4" w:rsidRDefault="003E4E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4E22" w:rsidRPr="006665F4" w:rsidTr="00EE67B3">
        <w:trPr>
          <w:jc w:val="center"/>
        </w:trPr>
        <w:tc>
          <w:tcPr>
            <w:tcW w:w="232" w:type="pct"/>
            <w:vAlign w:val="center"/>
          </w:tcPr>
          <w:p w:rsidR="003E4E22" w:rsidRDefault="003E4E22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4533" w:type="pct"/>
            <w:vAlign w:val="center"/>
          </w:tcPr>
          <w:p w:rsidR="003E4E22" w:rsidRDefault="003E4E22" w:rsidP="003E4E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ممیز اعداد فارسی به صورت فارسی تایپ شده است (</w:t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>5/0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).</w:t>
            </w:r>
          </w:p>
        </w:tc>
        <w:tc>
          <w:tcPr>
            <w:tcW w:w="235" w:type="pct"/>
            <w:vAlign w:val="center"/>
          </w:tcPr>
          <w:p w:rsidR="003E4E22" w:rsidRPr="006665F4" w:rsidRDefault="003E4E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4E22" w:rsidRPr="006665F4" w:rsidTr="00EE67B3">
        <w:trPr>
          <w:jc w:val="center"/>
        </w:trPr>
        <w:tc>
          <w:tcPr>
            <w:tcW w:w="232" w:type="pct"/>
            <w:vAlign w:val="center"/>
          </w:tcPr>
          <w:p w:rsidR="003E4E22" w:rsidRDefault="003E4E22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4533" w:type="pct"/>
            <w:vAlign w:val="center"/>
          </w:tcPr>
          <w:p w:rsidR="003E4E22" w:rsidRDefault="003E4E22" w:rsidP="003E4E2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حاشیه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 در نسخه </w:t>
            </w:r>
            <w:r w:rsidRPr="000F1635">
              <w:rPr>
                <w:rFonts w:asciiTheme="majorBidi" w:hAnsiTheme="majorBidi" w:cstheme="majorBidi"/>
                <w:lang w:bidi="fa-IR"/>
              </w:rPr>
              <w:t>PDF</w:t>
            </w:r>
            <w:r w:rsidRPr="00152C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مطابق با قالب دانشگاه است.</w:t>
            </w:r>
          </w:p>
        </w:tc>
        <w:tc>
          <w:tcPr>
            <w:tcW w:w="235" w:type="pct"/>
            <w:vAlign w:val="center"/>
          </w:tcPr>
          <w:p w:rsidR="003E4E22" w:rsidRPr="006665F4" w:rsidRDefault="003E4E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4E22" w:rsidRPr="006665F4" w:rsidTr="00EE67B3">
        <w:trPr>
          <w:jc w:val="center"/>
        </w:trPr>
        <w:tc>
          <w:tcPr>
            <w:tcW w:w="232" w:type="pct"/>
            <w:vAlign w:val="center"/>
          </w:tcPr>
          <w:p w:rsidR="003E4E22" w:rsidRDefault="003E4E22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4533" w:type="pct"/>
            <w:vAlign w:val="center"/>
          </w:tcPr>
          <w:p w:rsidR="003E4E22" w:rsidRDefault="003E4E22" w:rsidP="003D170F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فاصله </w:t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>عنوان بخش</w:t>
            </w:r>
            <w:r w:rsidR="003D170F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>ها و زیربخش</w:t>
            </w:r>
            <w:r w:rsidR="003D170F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 تا متن، فاصله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شکل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جدول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</w:t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با زیرنویس و فاصله زیرنویس آن</w:t>
            </w:r>
            <w:r w:rsidR="003D170F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3D170F">
              <w:rPr>
                <w:rFonts w:cs="B Nazanin" w:hint="cs"/>
                <w:sz w:val="26"/>
                <w:szCs w:val="26"/>
                <w:rtl/>
                <w:lang w:bidi="fa-IR"/>
              </w:rPr>
              <w:t>ها تا متن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رعایت شده است.</w:t>
            </w:r>
          </w:p>
        </w:tc>
        <w:tc>
          <w:tcPr>
            <w:tcW w:w="235" w:type="pct"/>
            <w:vAlign w:val="center"/>
          </w:tcPr>
          <w:p w:rsidR="003E4E22" w:rsidRPr="006665F4" w:rsidRDefault="003E4E22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41382E" w:rsidRPr="006665F4" w:rsidTr="00EE67B3">
        <w:trPr>
          <w:jc w:val="center"/>
        </w:trPr>
        <w:tc>
          <w:tcPr>
            <w:tcW w:w="232" w:type="pct"/>
            <w:vAlign w:val="center"/>
          </w:tcPr>
          <w:p w:rsidR="0041382E" w:rsidRDefault="0041382E" w:rsidP="003E4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4533" w:type="pct"/>
            <w:vAlign w:val="center"/>
          </w:tcPr>
          <w:p w:rsidR="0041382E" w:rsidRDefault="0041382E" w:rsidP="003D170F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فاصله بین خطوط 15/1 است.</w:t>
            </w:r>
          </w:p>
        </w:tc>
        <w:tc>
          <w:tcPr>
            <w:tcW w:w="235" w:type="pct"/>
            <w:vAlign w:val="center"/>
          </w:tcPr>
          <w:p w:rsidR="0041382E" w:rsidRPr="006665F4" w:rsidRDefault="003D3750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6C27A3" w:rsidRPr="006665F4" w:rsidTr="00EE67B3">
        <w:trPr>
          <w:jc w:val="center"/>
        </w:trPr>
        <w:tc>
          <w:tcPr>
            <w:tcW w:w="232" w:type="pct"/>
            <w:vAlign w:val="center"/>
          </w:tcPr>
          <w:p w:rsidR="006C27A3" w:rsidRDefault="006C27A3" w:rsidP="006C27A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4533" w:type="pct"/>
            <w:vAlign w:val="center"/>
          </w:tcPr>
          <w:p w:rsidR="006C27A3" w:rsidRDefault="006C27A3" w:rsidP="003C5854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کلمات کلیدی </w:t>
            </w:r>
            <w:r w:rsidR="003C585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(حداقل 4 و حداکثر 6 کلمه)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به ترتیب حروف الفبا و با حرف اول بزرگ آورده شده</w:t>
            </w:r>
            <w:r w:rsidR="003C5854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3C5854">
              <w:rPr>
                <w:rFonts w:cs="B Nazanin" w:hint="cs"/>
                <w:sz w:val="26"/>
                <w:szCs w:val="26"/>
                <w:rtl/>
                <w:lang w:bidi="fa-IR"/>
              </w:rPr>
              <w:t>اند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. </w:t>
            </w:r>
          </w:p>
        </w:tc>
        <w:tc>
          <w:tcPr>
            <w:tcW w:w="235" w:type="pct"/>
            <w:vAlign w:val="center"/>
          </w:tcPr>
          <w:p w:rsidR="006C27A3" w:rsidRPr="006665F4" w:rsidRDefault="006C27A3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6C27A3" w:rsidRPr="006665F4" w:rsidTr="00EE67B3">
        <w:trPr>
          <w:jc w:val="center"/>
        </w:trPr>
        <w:tc>
          <w:tcPr>
            <w:tcW w:w="232" w:type="pct"/>
            <w:vAlign w:val="center"/>
          </w:tcPr>
          <w:p w:rsidR="006C27A3" w:rsidRDefault="006C27A3" w:rsidP="006C27A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29</w:t>
            </w:r>
          </w:p>
        </w:tc>
        <w:tc>
          <w:tcPr>
            <w:tcW w:w="4533" w:type="pct"/>
            <w:vAlign w:val="center"/>
          </w:tcPr>
          <w:p w:rsidR="006C27A3" w:rsidRDefault="006C27A3" w:rsidP="006C27A3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هر فصل به جز فصل مقدمه و نتیجه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گیری</w:t>
            </w:r>
            <w:r w:rsidR="003B1C9E"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بخش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مقدمه و جمع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بندی را دارد.</w:t>
            </w:r>
          </w:p>
        </w:tc>
        <w:tc>
          <w:tcPr>
            <w:tcW w:w="235" w:type="pct"/>
            <w:vAlign w:val="center"/>
          </w:tcPr>
          <w:p w:rsidR="006C27A3" w:rsidRPr="006665F4" w:rsidRDefault="006C27A3" w:rsidP="003E543C">
            <w:pPr>
              <w:jc w:val="center"/>
              <w:rPr>
                <w:sz w:val="28"/>
                <w:szCs w:val="28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6C27A3" w:rsidRPr="006665F4" w:rsidTr="00EE67B3">
        <w:trPr>
          <w:jc w:val="center"/>
        </w:trPr>
        <w:tc>
          <w:tcPr>
            <w:tcW w:w="232" w:type="pct"/>
            <w:vAlign w:val="center"/>
          </w:tcPr>
          <w:p w:rsidR="006C27A3" w:rsidRDefault="006C27A3" w:rsidP="006C27A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4533" w:type="pct"/>
            <w:vAlign w:val="center"/>
          </w:tcPr>
          <w:p w:rsidR="006C27A3" w:rsidRDefault="006C27A3" w:rsidP="006C27A3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در انتهای فصل مقدمه بخش ساختار پایان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نامه/رساله آمده است.</w:t>
            </w:r>
          </w:p>
        </w:tc>
        <w:tc>
          <w:tcPr>
            <w:tcW w:w="235" w:type="pct"/>
            <w:vAlign w:val="center"/>
          </w:tcPr>
          <w:p w:rsidR="006C27A3" w:rsidRPr="006665F4" w:rsidRDefault="006C27A3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D14EE6" w:rsidRPr="006665F4" w:rsidTr="00EE67B3">
        <w:trPr>
          <w:jc w:val="center"/>
        </w:trPr>
        <w:tc>
          <w:tcPr>
            <w:tcW w:w="232" w:type="pct"/>
            <w:vAlign w:val="center"/>
          </w:tcPr>
          <w:p w:rsidR="00D14EE6" w:rsidRDefault="00D14EE6" w:rsidP="006C27A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4533" w:type="pct"/>
            <w:vAlign w:val="center"/>
          </w:tcPr>
          <w:p w:rsidR="00D14EE6" w:rsidRDefault="00D14EE6" w:rsidP="00D14EE6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در عنوان بخش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زیربخش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از مرجع استفاده نشده است.</w:t>
            </w:r>
          </w:p>
        </w:tc>
        <w:tc>
          <w:tcPr>
            <w:tcW w:w="235" w:type="pct"/>
            <w:vAlign w:val="center"/>
          </w:tcPr>
          <w:p w:rsidR="00D14EE6" w:rsidRPr="006665F4" w:rsidRDefault="000860AA" w:rsidP="003E543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665F4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543C" w:rsidRPr="006665F4" w:rsidTr="00EE67B3">
        <w:trPr>
          <w:jc w:val="center"/>
        </w:trPr>
        <w:tc>
          <w:tcPr>
            <w:tcW w:w="232" w:type="pct"/>
            <w:vAlign w:val="center"/>
          </w:tcPr>
          <w:p w:rsidR="003E543C" w:rsidRDefault="003E543C" w:rsidP="003E543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4533" w:type="pct"/>
            <w:vAlign w:val="center"/>
          </w:tcPr>
          <w:p w:rsidR="003E543C" w:rsidRDefault="003C2942" w:rsidP="003E543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صفحات</w:t>
            </w:r>
            <w:r w:rsidR="003E543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چکیده و عنوان لاتین شماره ندار</w:t>
            </w:r>
            <w:r w:rsidR="00935442">
              <w:rPr>
                <w:rFonts w:cs="B Nazanin" w:hint="cs"/>
                <w:sz w:val="26"/>
                <w:szCs w:val="26"/>
                <w:rtl/>
                <w:lang w:bidi="fa-IR"/>
              </w:rPr>
              <w:t>ن</w:t>
            </w:r>
            <w:r w:rsidR="003E543C">
              <w:rPr>
                <w:rFonts w:cs="B Nazanin" w:hint="cs"/>
                <w:sz w:val="26"/>
                <w:szCs w:val="26"/>
                <w:rtl/>
                <w:lang w:bidi="fa-IR"/>
              </w:rPr>
              <w:t>د.</w:t>
            </w:r>
          </w:p>
        </w:tc>
        <w:tc>
          <w:tcPr>
            <w:tcW w:w="235" w:type="pct"/>
            <w:vAlign w:val="center"/>
          </w:tcPr>
          <w:p w:rsidR="003E543C" w:rsidRDefault="003E543C" w:rsidP="003E543C">
            <w:pPr>
              <w:jc w:val="center"/>
            </w:pPr>
            <w:r w:rsidRPr="007706FC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543C" w:rsidRPr="006665F4" w:rsidTr="00EE67B3">
        <w:trPr>
          <w:jc w:val="center"/>
        </w:trPr>
        <w:tc>
          <w:tcPr>
            <w:tcW w:w="232" w:type="pct"/>
            <w:vAlign w:val="center"/>
          </w:tcPr>
          <w:p w:rsidR="003E543C" w:rsidRDefault="003E543C" w:rsidP="003E543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4533" w:type="pct"/>
            <w:vAlign w:val="center"/>
          </w:tcPr>
          <w:p w:rsidR="003E543C" w:rsidRDefault="003E543C" w:rsidP="003E543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فرم ج، فرم تعهدنامه دانشجو و فرم محصولات</w:t>
            </w:r>
            <w:r w:rsidR="00C06FF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مستخرج از پایان</w:t>
            </w:r>
            <w:r w:rsidR="00C06FFE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C06FFE">
              <w:rPr>
                <w:rFonts w:cs="B Nazanin" w:hint="cs"/>
                <w:sz w:val="26"/>
                <w:szCs w:val="26"/>
                <w:rtl/>
                <w:lang w:bidi="fa-IR"/>
              </w:rPr>
              <w:t>نامه/رساله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به صورت صحیح تکمیل و امضا شده و در صورت استفاده از تصویر اسکن شده از تصویر با کیفیت مطلوب استفاده شده است.</w:t>
            </w:r>
          </w:p>
        </w:tc>
        <w:tc>
          <w:tcPr>
            <w:tcW w:w="235" w:type="pct"/>
            <w:vAlign w:val="center"/>
          </w:tcPr>
          <w:p w:rsidR="003E543C" w:rsidRDefault="003E543C" w:rsidP="003E543C">
            <w:pPr>
              <w:jc w:val="center"/>
            </w:pPr>
            <w:r w:rsidRPr="007706FC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  <w:tr w:rsidR="003E543C" w:rsidRPr="006665F4" w:rsidTr="00EE67B3">
        <w:trPr>
          <w:jc w:val="center"/>
        </w:trPr>
        <w:tc>
          <w:tcPr>
            <w:tcW w:w="232" w:type="pct"/>
            <w:vAlign w:val="center"/>
          </w:tcPr>
          <w:p w:rsidR="003E543C" w:rsidRDefault="00695D19" w:rsidP="003E543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4533" w:type="pct"/>
            <w:vAlign w:val="center"/>
          </w:tcPr>
          <w:p w:rsidR="003E543C" w:rsidRDefault="003E543C" w:rsidP="003E543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مقالات مستخرج از پایان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نامه/رساله (فقط مقالات پذیرفته شده) در انتهای پایان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نامه/رساله، بعد از فرم محصولات و قبل از چکیده لاتین قرار داده شده است.</w:t>
            </w:r>
          </w:p>
        </w:tc>
        <w:tc>
          <w:tcPr>
            <w:tcW w:w="235" w:type="pct"/>
            <w:vAlign w:val="center"/>
          </w:tcPr>
          <w:p w:rsidR="003E543C" w:rsidRDefault="003E543C" w:rsidP="003E543C">
            <w:pPr>
              <w:jc w:val="center"/>
            </w:pPr>
            <w:r w:rsidRPr="007706FC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</w:p>
        </w:tc>
      </w:tr>
    </w:tbl>
    <w:p w:rsidR="00FE3347" w:rsidRDefault="00FE3347" w:rsidP="00325980">
      <w:pPr>
        <w:bidi/>
        <w:rPr>
          <w:rFonts w:cs="B Nazanin"/>
          <w:sz w:val="24"/>
          <w:szCs w:val="24"/>
          <w:rtl/>
          <w:lang w:bidi="fa-IR"/>
        </w:rPr>
      </w:pPr>
    </w:p>
    <w:p w:rsidR="00FF6356" w:rsidRPr="000D7DE4" w:rsidRDefault="00787F69" w:rsidP="004B666B">
      <w:pPr>
        <w:bidi/>
        <w:rPr>
          <w:rFonts w:cs="B Nazanin"/>
          <w:sz w:val="28"/>
          <w:szCs w:val="28"/>
          <w:rtl/>
          <w:lang w:bidi="fa-IR"/>
        </w:rPr>
      </w:pPr>
      <w:r w:rsidRPr="000D7DE4">
        <w:rPr>
          <w:rFonts w:cs="B Nazanin" w:hint="cs"/>
          <w:sz w:val="28"/>
          <w:szCs w:val="28"/>
          <w:rtl/>
          <w:lang w:bidi="fa-IR"/>
        </w:rPr>
        <w:t>اینجانب</w:t>
      </w:r>
      <w:r w:rsidR="000D7DE4" w:rsidRPr="000D7DE4">
        <w:rPr>
          <w:rFonts w:cs="B Nazanin" w:hint="cs"/>
          <w:sz w:val="28"/>
          <w:szCs w:val="28"/>
          <w:rtl/>
          <w:lang w:bidi="fa-IR"/>
        </w:rPr>
        <w:t xml:space="preserve">                    </w:t>
      </w:r>
      <w:r w:rsidR="004B666B">
        <w:rPr>
          <w:rFonts w:cs="B Nazanin" w:hint="cs"/>
          <w:sz w:val="28"/>
          <w:szCs w:val="28"/>
          <w:rtl/>
          <w:lang w:bidi="fa-IR"/>
        </w:rPr>
        <w:t xml:space="preserve">  </w:t>
      </w:r>
      <w:r w:rsidR="000D7DE4" w:rsidRPr="000D7DE4">
        <w:rPr>
          <w:rFonts w:cs="B Nazanin" w:hint="cs"/>
          <w:sz w:val="28"/>
          <w:szCs w:val="28"/>
          <w:rtl/>
          <w:lang w:bidi="fa-IR"/>
        </w:rPr>
        <w:t xml:space="preserve">  </w:t>
      </w:r>
      <w:r w:rsidR="006D4514">
        <w:rPr>
          <w:rFonts w:cs="B Nazanin"/>
          <w:sz w:val="28"/>
          <w:szCs w:val="28"/>
          <w:lang w:bidi="fa-IR"/>
        </w:rPr>
        <w:t xml:space="preserve">    </w:t>
      </w:r>
      <w:r w:rsidR="000D7DE4" w:rsidRPr="000D7DE4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0D7DE4">
        <w:rPr>
          <w:rFonts w:cs="B Nazanin" w:hint="cs"/>
          <w:sz w:val="28"/>
          <w:szCs w:val="28"/>
          <w:rtl/>
          <w:lang w:bidi="fa-IR"/>
        </w:rPr>
        <w:t xml:space="preserve"> دانشجوی مقطع</w:t>
      </w:r>
      <w:r w:rsidR="000D7DE4" w:rsidRPr="000D7DE4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6D4514">
        <w:rPr>
          <w:rFonts w:cs="B Nazanin"/>
          <w:sz w:val="28"/>
          <w:szCs w:val="28"/>
          <w:lang w:bidi="fa-IR"/>
        </w:rPr>
        <w:t xml:space="preserve">        </w:t>
      </w:r>
      <w:r w:rsidR="000D7DE4" w:rsidRPr="000D7DE4">
        <w:rPr>
          <w:rFonts w:cs="B Nazanin" w:hint="cs"/>
          <w:sz w:val="28"/>
          <w:szCs w:val="28"/>
          <w:rtl/>
          <w:lang w:bidi="fa-IR"/>
        </w:rPr>
        <w:t xml:space="preserve">           </w:t>
      </w:r>
      <w:r w:rsidRPr="000D7DE4">
        <w:rPr>
          <w:rFonts w:cs="B Nazanin" w:hint="cs"/>
          <w:sz w:val="28"/>
          <w:szCs w:val="28"/>
          <w:rtl/>
          <w:lang w:bidi="fa-IR"/>
        </w:rPr>
        <w:t>تایید می</w:t>
      </w:r>
      <w:r w:rsidRPr="000D7DE4">
        <w:rPr>
          <w:rFonts w:cs="B Nazanin"/>
          <w:sz w:val="28"/>
          <w:szCs w:val="28"/>
          <w:rtl/>
          <w:lang w:bidi="fa-IR"/>
        </w:rPr>
        <w:softHyphen/>
      </w:r>
      <w:r w:rsidRPr="000D7DE4">
        <w:rPr>
          <w:rFonts w:cs="B Nazanin" w:hint="cs"/>
          <w:sz w:val="28"/>
          <w:szCs w:val="28"/>
          <w:rtl/>
          <w:lang w:bidi="fa-IR"/>
        </w:rPr>
        <w:t>کنم که تمام موارد فوق را در پایان</w:t>
      </w:r>
      <w:r w:rsidRPr="000D7DE4">
        <w:rPr>
          <w:rFonts w:cs="B Nazanin"/>
          <w:sz w:val="28"/>
          <w:szCs w:val="28"/>
          <w:rtl/>
          <w:lang w:bidi="fa-IR"/>
        </w:rPr>
        <w:softHyphen/>
      </w:r>
      <w:r w:rsidRPr="000D7DE4">
        <w:rPr>
          <w:rFonts w:cs="B Nazanin" w:hint="cs"/>
          <w:sz w:val="28"/>
          <w:szCs w:val="28"/>
          <w:rtl/>
          <w:lang w:bidi="fa-IR"/>
        </w:rPr>
        <w:t>نامه/رساله خود رعایت نموده</w:t>
      </w:r>
      <w:r w:rsidRPr="000D7DE4">
        <w:rPr>
          <w:rFonts w:cs="B Nazanin"/>
          <w:sz w:val="28"/>
          <w:szCs w:val="28"/>
          <w:rtl/>
          <w:lang w:bidi="fa-IR"/>
        </w:rPr>
        <w:softHyphen/>
      </w:r>
      <w:r w:rsidRPr="000D7DE4">
        <w:rPr>
          <w:rFonts w:cs="B Nazanin" w:hint="cs"/>
          <w:sz w:val="28"/>
          <w:szCs w:val="28"/>
          <w:rtl/>
          <w:lang w:bidi="fa-IR"/>
        </w:rPr>
        <w:t>ام</w:t>
      </w:r>
      <w:r w:rsidR="00AF0D31" w:rsidRPr="000D7DE4">
        <w:rPr>
          <w:rFonts w:cs="B Nazanin" w:hint="cs"/>
          <w:sz w:val="28"/>
          <w:szCs w:val="28"/>
          <w:rtl/>
          <w:lang w:bidi="fa-IR"/>
        </w:rPr>
        <w:t>.</w:t>
      </w:r>
    </w:p>
    <w:p w:rsidR="00AF0D31" w:rsidRPr="000D7DE4" w:rsidRDefault="00BA4CD3" w:rsidP="008731F3">
      <w:pPr>
        <w:bidi/>
        <w:jc w:val="center"/>
        <w:rPr>
          <w:rFonts w:cs="B Nazanin"/>
          <w:sz w:val="28"/>
          <w:szCs w:val="28"/>
          <w:lang w:bidi="fa-IR"/>
        </w:rPr>
      </w:pPr>
      <w:r w:rsidRPr="000D7DE4">
        <w:rPr>
          <w:rFonts w:cs="B Nazanin" w:hint="cs"/>
          <w:sz w:val="28"/>
          <w:szCs w:val="28"/>
          <w:rtl/>
          <w:lang w:bidi="fa-IR"/>
        </w:rPr>
        <w:t>تاریخ</w:t>
      </w:r>
      <w:r w:rsidR="008731F3">
        <w:rPr>
          <w:rFonts w:cs="B Nazanin" w:hint="cs"/>
          <w:sz w:val="28"/>
          <w:szCs w:val="28"/>
          <w:rtl/>
          <w:lang w:bidi="fa-IR"/>
        </w:rPr>
        <w:t>:                                                ا</w:t>
      </w:r>
      <w:r w:rsidRPr="000D7DE4">
        <w:rPr>
          <w:rFonts w:cs="B Nazanin" w:hint="cs"/>
          <w:sz w:val="28"/>
          <w:szCs w:val="28"/>
          <w:rtl/>
          <w:lang w:bidi="fa-IR"/>
        </w:rPr>
        <w:t>مضا</w:t>
      </w:r>
      <w:r w:rsidR="009C5178">
        <w:rPr>
          <w:rFonts w:cs="B Nazanin" w:hint="cs"/>
          <w:sz w:val="28"/>
          <w:szCs w:val="28"/>
          <w:rtl/>
          <w:lang w:bidi="fa-IR"/>
        </w:rPr>
        <w:t>ء</w:t>
      </w:r>
      <w:r w:rsidR="008731F3">
        <w:rPr>
          <w:rFonts w:cs="B Nazanin" w:hint="cs"/>
          <w:sz w:val="28"/>
          <w:szCs w:val="28"/>
          <w:rtl/>
          <w:lang w:bidi="fa-IR"/>
        </w:rPr>
        <w:t>:</w:t>
      </w:r>
    </w:p>
    <w:sectPr w:rsidR="00AF0D31" w:rsidRPr="000D7DE4" w:rsidSect="00806338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83"/>
    <w:rsid w:val="00001698"/>
    <w:rsid w:val="000818A2"/>
    <w:rsid w:val="00083936"/>
    <w:rsid w:val="000860AA"/>
    <w:rsid w:val="00087CE5"/>
    <w:rsid w:val="000C171D"/>
    <w:rsid w:val="000D7DE4"/>
    <w:rsid w:val="000F1635"/>
    <w:rsid w:val="0010625D"/>
    <w:rsid w:val="001079F4"/>
    <w:rsid w:val="00114D46"/>
    <w:rsid w:val="00121ABA"/>
    <w:rsid w:val="00141201"/>
    <w:rsid w:val="0014277C"/>
    <w:rsid w:val="00152CDF"/>
    <w:rsid w:val="00165317"/>
    <w:rsid w:val="00166C09"/>
    <w:rsid w:val="001868EE"/>
    <w:rsid w:val="00186EAE"/>
    <w:rsid w:val="001B5FC8"/>
    <w:rsid w:val="001D3874"/>
    <w:rsid w:val="001D43BE"/>
    <w:rsid w:val="002364AD"/>
    <w:rsid w:val="00244791"/>
    <w:rsid w:val="0026203B"/>
    <w:rsid w:val="00262377"/>
    <w:rsid w:val="002A29FA"/>
    <w:rsid w:val="002C433A"/>
    <w:rsid w:val="002F4641"/>
    <w:rsid w:val="00300C6C"/>
    <w:rsid w:val="00301E37"/>
    <w:rsid w:val="00325980"/>
    <w:rsid w:val="0034097D"/>
    <w:rsid w:val="00395E46"/>
    <w:rsid w:val="003A5824"/>
    <w:rsid w:val="003B1C9E"/>
    <w:rsid w:val="003B684B"/>
    <w:rsid w:val="003C2942"/>
    <w:rsid w:val="003C5854"/>
    <w:rsid w:val="003D170F"/>
    <w:rsid w:val="003D3750"/>
    <w:rsid w:val="003E4E22"/>
    <w:rsid w:val="003E543C"/>
    <w:rsid w:val="003F7AEF"/>
    <w:rsid w:val="0041382E"/>
    <w:rsid w:val="004221D9"/>
    <w:rsid w:val="0045031A"/>
    <w:rsid w:val="004A2C8C"/>
    <w:rsid w:val="004A3222"/>
    <w:rsid w:val="004B666B"/>
    <w:rsid w:val="005355C2"/>
    <w:rsid w:val="0054260C"/>
    <w:rsid w:val="00574396"/>
    <w:rsid w:val="005A12A4"/>
    <w:rsid w:val="005A6C0D"/>
    <w:rsid w:val="006060C7"/>
    <w:rsid w:val="006665F4"/>
    <w:rsid w:val="0068579E"/>
    <w:rsid w:val="00695D19"/>
    <w:rsid w:val="006A0877"/>
    <w:rsid w:val="006C27A3"/>
    <w:rsid w:val="006C32D2"/>
    <w:rsid w:val="006D4514"/>
    <w:rsid w:val="006D71BA"/>
    <w:rsid w:val="0073286A"/>
    <w:rsid w:val="007636BD"/>
    <w:rsid w:val="00787F69"/>
    <w:rsid w:val="007A0B82"/>
    <w:rsid w:val="007B103D"/>
    <w:rsid w:val="007E6CED"/>
    <w:rsid w:val="00806338"/>
    <w:rsid w:val="00833395"/>
    <w:rsid w:val="008731F3"/>
    <w:rsid w:val="008D4C4D"/>
    <w:rsid w:val="008D52E8"/>
    <w:rsid w:val="008F1A0B"/>
    <w:rsid w:val="00920D06"/>
    <w:rsid w:val="00935442"/>
    <w:rsid w:val="00983158"/>
    <w:rsid w:val="009C5178"/>
    <w:rsid w:val="00A00E4D"/>
    <w:rsid w:val="00A019E2"/>
    <w:rsid w:val="00AA257F"/>
    <w:rsid w:val="00AD60F5"/>
    <w:rsid w:val="00AF0D31"/>
    <w:rsid w:val="00AF1B46"/>
    <w:rsid w:val="00B474A8"/>
    <w:rsid w:val="00B6243D"/>
    <w:rsid w:val="00B713F6"/>
    <w:rsid w:val="00B74914"/>
    <w:rsid w:val="00B750DF"/>
    <w:rsid w:val="00B80793"/>
    <w:rsid w:val="00B856EC"/>
    <w:rsid w:val="00BA4CD3"/>
    <w:rsid w:val="00BB7690"/>
    <w:rsid w:val="00BB7AA6"/>
    <w:rsid w:val="00BF23E9"/>
    <w:rsid w:val="00C02F65"/>
    <w:rsid w:val="00C06FFE"/>
    <w:rsid w:val="00C1316A"/>
    <w:rsid w:val="00C17C4F"/>
    <w:rsid w:val="00C21BFB"/>
    <w:rsid w:val="00C22AB8"/>
    <w:rsid w:val="00C34F57"/>
    <w:rsid w:val="00C65473"/>
    <w:rsid w:val="00C73578"/>
    <w:rsid w:val="00C92A71"/>
    <w:rsid w:val="00CA5125"/>
    <w:rsid w:val="00CA7DCE"/>
    <w:rsid w:val="00CE60E4"/>
    <w:rsid w:val="00D14EE6"/>
    <w:rsid w:val="00D52F2A"/>
    <w:rsid w:val="00D620C4"/>
    <w:rsid w:val="00D6562C"/>
    <w:rsid w:val="00D669BE"/>
    <w:rsid w:val="00DA0083"/>
    <w:rsid w:val="00E018EB"/>
    <w:rsid w:val="00E17416"/>
    <w:rsid w:val="00E72FEC"/>
    <w:rsid w:val="00EE67B3"/>
    <w:rsid w:val="00F072BC"/>
    <w:rsid w:val="00F3785D"/>
    <w:rsid w:val="00F9117D"/>
    <w:rsid w:val="00FA4339"/>
    <w:rsid w:val="00FB45B3"/>
    <w:rsid w:val="00FC173B"/>
    <w:rsid w:val="00FE29B3"/>
    <w:rsid w:val="00FE3347"/>
    <w:rsid w:val="00FF59B2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74871"/>
  <w15:docId w15:val="{700A0F1A-7250-46B8-9942-44783E87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6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5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4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30</cp:revision>
  <cp:lastPrinted>2019-04-20T05:13:00Z</cp:lastPrinted>
  <dcterms:created xsi:type="dcterms:W3CDTF">2019-09-02T16:56:00Z</dcterms:created>
  <dcterms:modified xsi:type="dcterms:W3CDTF">2022-10-22T11:10:00Z</dcterms:modified>
</cp:coreProperties>
</file>